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6520" w14:textId="7C4900F5" w:rsidR="00387EAE" w:rsidRDefault="00176766" w:rsidP="009B2CA6">
      <w:pPr>
        <w:jc w:val="right"/>
        <w:rPr>
          <w:color w:val="808080" w:themeColor="background1" w:themeShade="80"/>
          <w:sz w:val="22"/>
          <w:szCs w:val="22"/>
        </w:rPr>
      </w:pPr>
      <w:bookmarkStart w:id="0" w:name="_GoBack"/>
      <w:bookmarkEnd w:id="0"/>
      <w:r>
        <w:rPr>
          <w:color w:val="808080" w:themeColor="background1" w:themeShade="80"/>
          <w:sz w:val="22"/>
          <w:szCs w:val="22"/>
        </w:rPr>
        <w:t>Anlage 1</w:t>
      </w:r>
      <w:r w:rsidR="009B2CA6" w:rsidRPr="009B2CA6">
        <w:rPr>
          <w:color w:val="808080" w:themeColor="background1" w:themeShade="80"/>
          <w:sz w:val="22"/>
          <w:szCs w:val="22"/>
        </w:rPr>
        <w:t xml:space="preserve"> c</w:t>
      </w:r>
      <w:r w:rsidR="008A0716">
        <w:rPr>
          <w:color w:val="808080" w:themeColor="background1" w:themeShade="80"/>
          <w:sz w:val="22"/>
          <w:szCs w:val="22"/>
        </w:rPr>
        <w:t xml:space="preserve"> - Finanzierungsplan</w:t>
      </w:r>
    </w:p>
    <w:p w14:paraId="4FB32D2E" w14:textId="77777777" w:rsidR="009B2CA6" w:rsidRPr="00E57849" w:rsidRDefault="009B2CA6" w:rsidP="009B2CA6">
      <w:pPr>
        <w:rPr>
          <w:rFonts w:cs="Arial"/>
          <w:sz w:val="22"/>
          <w:szCs w:val="22"/>
        </w:rPr>
      </w:pPr>
      <w:r w:rsidRPr="00E57849">
        <w:rPr>
          <w:rFonts w:cs="Arial"/>
          <w:sz w:val="22"/>
          <w:szCs w:val="22"/>
        </w:rPr>
        <w:t xml:space="preserve">Kosten- und Finanzierungsplan zum Antrag vom </w:t>
      </w:r>
    </w:p>
    <w:tbl>
      <w:tblPr>
        <w:tblStyle w:val="Tabellenraster"/>
        <w:tblW w:w="9298" w:type="dxa"/>
        <w:tblLook w:val="04A0" w:firstRow="1" w:lastRow="0" w:firstColumn="1" w:lastColumn="0" w:noHBand="0" w:noVBand="1"/>
      </w:tblPr>
      <w:tblGrid>
        <w:gridCol w:w="401"/>
        <w:gridCol w:w="2352"/>
        <w:gridCol w:w="1941"/>
        <w:gridCol w:w="400"/>
        <w:gridCol w:w="2131"/>
        <w:gridCol w:w="2073"/>
      </w:tblGrid>
      <w:tr w:rsidR="009B2CA6" w:rsidRPr="00E57849" w14:paraId="01AA63BA" w14:textId="77777777" w:rsidTr="00051586">
        <w:tc>
          <w:tcPr>
            <w:tcW w:w="9298" w:type="dxa"/>
            <w:gridSpan w:val="6"/>
          </w:tcPr>
          <w:p w14:paraId="27D90C2A" w14:textId="77777777" w:rsidR="009B2CA6" w:rsidRPr="00E57849" w:rsidRDefault="009B2CA6" w:rsidP="009B2CA6">
            <w:pPr>
              <w:rPr>
                <w:rFonts w:cs="Arial"/>
                <w:sz w:val="22"/>
                <w:szCs w:val="22"/>
              </w:rPr>
            </w:pPr>
          </w:p>
          <w:p w14:paraId="4CB4618D" w14:textId="77777777" w:rsidR="009B2CA6" w:rsidRPr="00E57849" w:rsidRDefault="009B2CA6" w:rsidP="009B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Finanzierungsplan</w:t>
            </w:r>
            <w:r w:rsidR="003963C0">
              <w:rPr>
                <w:rFonts w:cs="Arial"/>
                <w:b/>
                <w:sz w:val="22"/>
                <w:szCs w:val="22"/>
              </w:rPr>
              <w:t xml:space="preserve"> _____</w:t>
            </w:r>
          </w:p>
          <w:p w14:paraId="3F0F4433" w14:textId="77777777" w:rsidR="009B2CA6" w:rsidRPr="003963C0" w:rsidRDefault="009B2CA6" w:rsidP="009B2CA6">
            <w:pPr>
              <w:rPr>
                <w:rFonts w:cs="Arial"/>
                <w:sz w:val="20"/>
              </w:rPr>
            </w:pPr>
            <w:r w:rsidRPr="00E5784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</w:t>
            </w:r>
            <w:r w:rsidR="003963C0">
              <w:rPr>
                <w:rFonts w:cs="Arial"/>
                <w:sz w:val="22"/>
                <w:szCs w:val="22"/>
              </w:rPr>
              <w:t xml:space="preserve">   </w:t>
            </w:r>
            <w:r w:rsidRPr="003963C0">
              <w:rPr>
                <w:rFonts w:cs="Arial"/>
                <w:sz w:val="20"/>
              </w:rPr>
              <w:t>(Jahr)</w:t>
            </w:r>
          </w:p>
          <w:p w14:paraId="47B83A89" w14:textId="77777777" w:rsidR="009B2CA6" w:rsidRPr="00E57849" w:rsidRDefault="009B2CA6" w:rsidP="009B2CA6">
            <w:pPr>
              <w:rPr>
                <w:rFonts w:cs="Arial"/>
                <w:sz w:val="22"/>
                <w:szCs w:val="22"/>
              </w:rPr>
            </w:pPr>
          </w:p>
        </w:tc>
      </w:tr>
      <w:tr w:rsidR="00252483" w:rsidRPr="00E57849" w14:paraId="07609870" w14:textId="77777777" w:rsidTr="00057A92">
        <w:tc>
          <w:tcPr>
            <w:tcW w:w="2753" w:type="dxa"/>
            <w:gridSpan w:val="2"/>
          </w:tcPr>
          <w:p w14:paraId="00C094C4" w14:textId="77777777" w:rsidR="009B2CA6" w:rsidRPr="00E57849" w:rsidRDefault="009B2CA6" w:rsidP="00E57849">
            <w:pPr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Ausgaben:</w:t>
            </w:r>
          </w:p>
          <w:p w14:paraId="7717CD89" w14:textId="77777777" w:rsidR="009B2CA6" w:rsidRPr="00E57849" w:rsidRDefault="009B2CA6" w:rsidP="009B2C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41" w:type="dxa"/>
          </w:tcPr>
          <w:p w14:paraId="673509A8" w14:textId="77777777" w:rsidR="00252483" w:rsidRDefault="009B2CA6" w:rsidP="00252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Höhe des</w:t>
            </w:r>
            <w:r w:rsidR="00252483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8C059A7" w14:textId="77777777" w:rsidR="009B2CA6" w:rsidRPr="00E57849" w:rsidRDefault="009B2CA6" w:rsidP="002524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Betrages:</w:t>
            </w:r>
          </w:p>
        </w:tc>
        <w:tc>
          <w:tcPr>
            <w:tcW w:w="2531" w:type="dxa"/>
            <w:gridSpan w:val="2"/>
          </w:tcPr>
          <w:p w14:paraId="063C63E4" w14:textId="77777777" w:rsidR="009B2CA6" w:rsidRPr="00E57849" w:rsidRDefault="009B2CA6" w:rsidP="009B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Einnahmen:</w:t>
            </w:r>
          </w:p>
        </w:tc>
        <w:tc>
          <w:tcPr>
            <w:tcW w:w="2073" w:type="dxa"/>
          </w:tcPr>
          <w:p w14:paraId="55D0DDFF" w14:textId="77777777" w:rsidR="00252483" w:rsidRDefault="009B2CA6" w:rsidP="009B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 xml:space="preserve">Höhe des </w:t>
            </w:r>
          </w:p>
          <w:p w14:paraId="48E15401" w14:textId="77777777" w:rsidR="009B2CA6" w:rsidRPr="00E57849" w:rsidRDefault="009B2CA6" w:rsidP="009B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57849">
              <w:rPr>
                <w:rFonts w:cs="Arial"/>
                <w:b/>
                <w:sz w:val="22"/>
                <w:szCs w:val="22"/>
              </w:rPr>
              <w:t>Betrages:</w:t>
            </w:r>
          </w:p>
        </w:tc>
      </w:tr>
      <w:tr w:rsidR="00051586" w:rsidRPr="00E57849" w14:paraId="607132F1" w14:textId="77777777" w:rsidTr="00057A92">
        <w:tc>
          <w:tcPr>
            <w:tcW w:w="401" w:type="dxa"/>
            <w:vMerge w:val="restart"/>
          </w:tcPr>
          <w:p w14:paraId="1FC4ADA6" w14:textId="77777777" w:rsidR="00051586" w:rsidRPr="00E57849" w:rsidRDefault="00051586" w:rsidP="009B2CA6">
            <w:pPr>
              <w:rPr>
                <w:rFonts w:cs="Arial"/>
                <w:sz w:val="22"/>
                <w:szCs w:val="22"/>
              </w:rPr>
            </w:pPr>
            <w:r w:rsidRPr="00E57849">
              <w:rPr>
                <w:rFonts w:cs="Arial"/>
                <w:sz w:val="22"/>
                <w:szCs w:val="22"/>
              </w:rPr>
              <w:t>1.</w:t>
            </w:r>
          </w:p>
          <w:p w14:paraId="57466C2E" w14:textId="77777777" w:rsidR="00051586" w:rsidRPr="00E57849" w:rsidRDefault="00051586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43B1075D" w14:textId="77777777" w:rsidR="00051586" w:rsidRPr="00913E84" w:rsidRDefault="00051586" w:rsidP="00913E84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Personalausgaben der Kräfte, für die eine Landeszuwendung </w:t>
            </w:r>
          </w:p>
          <w:p w14:paraId="79744EC7" w14:textId="77777777" w:rsidR="00051586" w:rsidRPr="00913E84" w:rsidRDefault="00051586" w:rsidP="00913E84">
            <w:pPr>
              <w:pStyle w:val="Listenabsatz"/>
              <w:ind w:left="360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beantragt wird:</w:t>
            </w:r>
          </w:p>
        </w:tc>
        <w:tc>
          <w:tcPr>
            <w:tcW w:w="1941" w:type="dxa"/>
          </w:tcPr>
          <w:p w14:paraId="7DFF19E1" w14:textId="77777777" w:rsidR="00051586" w:rsidRPr="00A62010" w:rsidRDefault="00051586" w:rsidP="00252483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</w:tc>
        <w:tc>
          <w:tcPr>
            <w:tcW w:w="400" w:type="dxa"/>
            <w:vMerge w:val="restart"/>
          </w:tcPr>
          <w:p w14:paraId="3E90DB07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1. </w:t>
            </w:r>
          </w:p>
          <w:p w14:paraId="562F72FC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131" w:type="dxa"/>
            <w:vMerge w:val="restart"/>
          </w:tcPr>
          <w:p w14:paraId="755B0669" w14:textId="77777777" w:rsidR="00051586" w:rsidRPr="00A62010" w:rsidRDefault="00051586" w:rsidP="00057A92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Eigenmittel</w:t>
            </w:r>
            <w:r w:rsidR="006F1B2A">
              <w:rPr>
                <w:rFonts w:cs="Arial"/>
                <w:sz w:val="22"/>
                <w:szCs w:val="22"/>
              </w:rPr>
              <w:t xml:space="preserve"> (z.B. Spenden</w:t>
            </w:r>
            <w:r w:rsidR="0020252B">
              <w:rPr>
                <w:rFonts w:cs="Arial"/>
                <w:sz w:val="22"/>
                <w:szCs w:val="22"/>
              </w:rPr>
              <w:t>, Geldbußen</w:t>
            </w:r>
            <w:r w:rsidR="006F1B2A">
              <w:rPr>
                <w:rFonts w:cs="Arial"/>
                <w:sz w:val="22"/>
                <w:szCs w:val="22"/>
              </w:rPr>
              <w:t>)</w:t>
            </w:r>
          </w:p>
          <w:p w14:paraId="4011D451" w14:textId="77777777" w:rsidR="00051586" w:rsidRPr="00A62010" w:rsidRDefault="00051586" w:rsidP="00057A9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</w:t>
            </w:r>
          </w:p>
          <w:p w14:paraId="070B101B" w14:textId="77777777" w:rsidR="00051586" w:rsidRPr="00A62010" w:rsidRDefault="00051586" w:rsidP="00057A9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</w:t>
            </w:r>
          </w:p>
          <w:p w14:paraId="4E7585C5" w14:textId="77777777" w:rsidR="00051586" w:rsidRPr="00A62010" w:rsidRDefault="00051586" w:rsidP="00057A9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</w:t>
            </w:r>
          </w:p>
          <w:p w14:paraId="0D99A59F" w14:textId="77777777" w:rsidR="00051586" w:rsidRPr="00A62010" w:rsidRDefault="00051586" w:rsidP="00057A9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</w:t>
            </w:r>
          </w:p>
        </w:tc>
        <w:tc>
          <w:tcPr>
            <w:tcW w:w="2073" w:type="dxa"/>
            <w:vMerge w:val="restart"/>
          </w:tcPr>
          <w:p w14:paraId="5A736A13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  <w:p w14:paraId="18B94647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  <w:p w14:paraId="16C9D070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  <w:p w14:paraId="574E0678" w14:textId="77777777" w:rsidR="00051586" w:rsidRPr="00A62010" w:rsidRDefault="00051586" w:rsidP="004A2E0C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  <w:p w14:paraId="675B02C2" w14:textId="77777777" w:rsidR="00051586" w:rsidRPr="00A62010" w:rsidRDefault="00051586" w:rsidP="004A2E0C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  <w:p w14:paraId="2985AC29" w14:textId="77777777" w:rsidR="00051586" w:rsidRPr="00A62010" w:rsidRDefault="00051586" w:rsidP="004A2E0C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  <w:p w14:paraId="082A7904" w14:textId="77777777" w:rsidR="00051586" w:rsidRPr="00A62010" w:rsidRDefault="00051586" w:rsidP="004A2E0C">
            <w:pPr>
              <w:spacing w:line="360" w:lineRule="auto"/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</w:tc>
      </w:tr>
      <w:tr w:rsidR="00051586" w:rsidRPr="00E57849" w14:paraId="1E34AABE" w14:textId="77777777" w:rsidTr="00057A92">
        <w:tc>
          <w:tcPr>
            <w:tcW w:w="401" w:type="dxa"/>
            <w:vMerge/>
          </w:tcPr>
          <w:p w14:paraId="71BC32FF" w14:textId="77777777" w:rsidR="00051586" w:rsidRPr="00E57849" w:rsidRDefault="00051586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5BFD4C9B" w14:textId="77777777" w:rsidR="00051586" w:rsidRPr="00913E84" w:rsidRDefault="00051586" w:rsidP="00913E84">
            <w:pPr>
              <w:pStyle w:val="Listenabsatz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Sonstige Personalausgaben (in Summe):</w:t>
            </w:r>
          </w:p>
          <w:p w14:paraId="456C8213" w14:textId="77777777" w:rsidR="00051586" w:rsidRPr="00E57849" w:rsidRDefault="00051586" w:rsidP="0025248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</w:tcPr>
          <w:p w14:paraId="6EC6EAF1" w14:textId="77777777" w:rsidR="00051586" w:rsidRPr="00A62010" w:rsidRDefault="00051586" w:rsidP="00252483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</w:tc>
        <w:tc>
          <w:tcPr>
            <w:tcW w:w="400" w:type="dxa"/>
            <w:vMerge/>
          </w:tcPr>
          <w:p w14:paraId="603009CC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DF4C6D4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3" w:type="dxa"/>
            <w:vMerge/>
          </w:tcPr>
          <w:p w14:paraId="227C8630" w14:textId="77777777" w:rsidR="00051586" w:rsidRPr="00A62010" w:rsidRDefault="00051586" w:rsidP="009B2CA6">
            <w:pPr>
              <w:rPr>
                <w:rFonts w:cs="Arial"/>
                <w:sz w:val="22"/>
                <w:szCs w:val="22"/>
              </w:rPr>
            </w:pPr>
          </w:p>
        </w:tc>
      </w:tr>
      <w:tr w:rsidR="00D3237A" w:rsidRPr="00E57849" w14:paraId="4EE04D69" w14:textId="77777777" w:rsidTr="00057A92">
        <w:trPr>
          <w:trHeight w:val="552"/>
        </w:trPr>
        <w:tc>
          <w:tcPr>
            <w:tcW w:w="401" w:type="dxa"/>
            <w:vMerge w:val="restart"/>
          </w:tcPr>
          <w:p w14:paraId="6587038D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  <w:r w:rsidRPr="00E57849">
              <w:rPr>
                <w:rFonts w:cs="Arial"/>
                <w:sz w:val="22"/>
                <w:szCs w:val="22"/>
              </w:rPr>
              <w:t>2.</w:t>
            </w:r>
          </w:p>
          <w:p w14:paraId="07A031D6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  <w:p w14:paraId="27A48AA7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  <w:vMerge w:val="restart"/>
          </w:tcPr>
          <w:p w14:paraId="6E67ED13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Sach- und Betriebsausgaben:</w:t>
            </w:r>
          </w:p>
          <w:p w14:paraId="23FEEBE3" w14:textId="77777777" w:rsidR="00D3237A" w:rsidRDefault="00D3237A" w:rsidP="00051586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05AC3238" w14:textId="77777777" w:rsidR="00D3237A" w:rsidRDefault="00D3237A" w:rsidP="00051586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Miete</w:t>
            </w:r>
          </w:p>
          <w:p w14:paraId="3A0F3E26" w14:textId="77777777" w:rsidR="00D3237A" w:rsidRDefault="00D3237A" w:rsidP="00051586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Mietnebenkosten</w:t>
            </w:r>
          </w:p>
          <w:p w14:paraId="75D00D4B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lfd. Büroausgaben (Telefon, Büromaterial etc.)</w:t>
            </w:r>
          </w:p>
          <w:p w14:paraId="499B001D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  <w:p w14:paraId="5A603AC4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Fortbildung, Fachliteratur</w:t>
            </w:r>
          </w:p>
          <w:p w14:paraId="38BB5010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  <w:p w14:paraId="04FB4E02" w14:textId="77777777" w:rsidR="00D3237A" w:rsidRDefault="00D3237A" w:rsidP="00051586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Supervision</w:t>
            </w:r>
          </w:p>
          <w:p w14:paraId="37EC4E30" w14:textId="77777777" w:rsidR="00D3237A" w:rsidRPr="00E57849" w:rsidRDefault="00D3237A" w:rsidP="00051586">
            <w:pPr>
              <w:spacing w:line="48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Sonstiges</w:t>
            </w:r>
          </w:p>
        </w:tc>
        <w:tc>
          <w:tcPr>
            <w:tcW w:w="1941" w:type="dxa"/>
            <w:vMerge w:val="restart"/>
          </w:tcPr>
          <w:p w14:paraId="7F80486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77665D6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D1A0512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5A41567C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179FAFD0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64286D17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7DEE03D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F162BF1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00A0987E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2C06C861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1B420A55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4F931CBB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59C21CD1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6D86F39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382F836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11D0A18C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  <w:p w14:paraId="0BD221E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176B2436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  <w:vMerge w:val="restart"/>
          </w:tcPr>
          <w:p w14:paraId="0458F32D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2131" w:type="dxa"/>
          </w:tcPr>
          <w:p w14:paraId="6375CABB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Drittmittel (ohne Landesmittel): </w:t>
            </w:r>
          </w:p>
        </w:tc>
        <w:tc>
          <w:tcPr>
            <w:tcW w:w="2073" w:type="dxa"/>
          </w:tcPr>
          <w:p w14:paraId="38EF496B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</w:tr>
      <w:tr w:rsidR="00D3237A" w:rsidRPr="00E57849" w14:paraId="0839ADAD" w14:textId="77777777" w:rsidTr="00217B9D">
        <w:trPr>
          <w:trHeight w:val="1278"/>
        </w:trPr>
        <w:tc>
          <w:tcPr>
            <w:tcW w:w="401" w:type="dxa"/>
            <w:vMerge/>
          </w:tcPr>
          <w:p w14:paraId="0E069030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  <w:vMerge/>
          </w:tcPr>
          <w:p w14:paraId="2CD62927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14:paraId="2EF57AFC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  <w:vMerge/>
          </w:tcPr>
          <w:p w14:paraId="1A7BE9C5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1EC3E457" w14:textId="77777777" w:rsidR="00D3237A" w:rsidRPr="00913E84" w:rsidRDefault="00D3237A" w:rsidP="00913E84">
            <w:pPr>
              <w:pStyle w:val="Listenabsatz"/>
              <w:numPr>
                <w:ilvl w:val="0"/>
                <w:numId w:val="4"/>
              </w:numPr>
              <w:ind w:left="467" w:hanging="425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beantragte/</w:t>
            </w:r>
          </w:p>
          <w:p w14:paraId="5C1B92CE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bewilligte </w:t>
            </w:r>
          </w:p>
          <w:p w14:paraId="28DBC154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Zuwendung der Gemeinde:</w:t>
            </w:r>
          </w:p>
        </w:tc>
        <w:tc>
          <w:tcPr>
            <w:tcW w:w="2073" w:type="dxa"/>
          </w:tcPr>
          <w:p w14:paraId="11947ADA" w14:textId="77777777" w:rsidR="00D3237A" w:rsidRPr="00A62010" w:rsidRDefault="00D3237A" w:rsidP="00057A92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</w:tc>
      </w:tr>
      <w:tr w:rsidR="00D3237A" w:rsidRPr="00E57849" w14:paraId="3D3BC5B8" w14:textId="77777777" w:rsidTr="00D3237A">
        <w:trPr>
          <w:trHeight w:val="1059"/>
        </w:trPr>
        <w:tc>
          <w:tcPr>
            <w:tcW w:w="401" w:type="dxa"/>
            <w:vMerge/>
          </w:tcPr>
          <w:p w14:paraId="27C88D55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  <w:vMerge/>
          </w:tcPr>
          <w:p w14:paraId="53E2B44B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14:paraId="3B2B86D9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  <w:vMerge/>
          </w:tcPr>
          <w:p w14:paraId="0FE1185D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49705FFB" w14:textId="77777777" w:rsidR="00D3237A" w:rsidRPr="00913E84" w:rsidRDefault="00D3237A" w:rsidP="00913E84">
            <w:pPr>
              <w:pStyle w:val="Listenabsatz"/>
              <w:numPr>
                <w:ilvl w:val="0"/>
                <w:numId w:val="4"/>
              </w:numPr>
              <w:ind w:left="467" w:hanging="425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beantragte/</w:t>
            </w:r>
          </w:p>
          <w:p w14:paraId="771F02DC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bewilligte </w:t>
            </w:r>
          </w:p>
          <w:p w14:paraId="7BBDBA96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Zuwendung des Kreises:</w:t>
            </w:r>
          </w:p>
        </w:tc>
        <w:tc>
          <w:tcPr>
            <w:tcW w:w="2073" w:type="dxa"/>
          </w:tcPr>
          <w:p w14:paraId="38AC18AF" w14:textId="77777777" w:rsidR="00D3237A" w:rsidRPr="00A62010" w:rsidRDefault="00D3237A" w:rsidP="00057A92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</w:tc>
      </w:tr>
      <w:tr w:rsidR="00D3237A" w:rsidRPr="00E57849" w14:paraId="266E538F" w14:textId="77777777" w:rsidTr="00057A92">
        <w:trPr>
          <w:trHeight w:val="1475"/>
        </w:trPr>
        <w:tc>
          <w:tcPr>
            <w:tcW w:w="401" w:type="dxa"/>
            <w:vMerge/>
          </w:tcPr>
          <w:p w14:paraId="391CFD02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  <w:vMerge/>
          </w:tcPr>
          <w:p w14:paraId="28231569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14:paraId="64F93542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  <w:vMerge/>
          </w:tcPr>
          <w:p w14:paraId="477D1631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24C94140" w14:textId="77777777" w:rsidR="00D3237A" w:rsidRPr="00913E84" w:rsidRDefault="00D3237A" w:rsidP="00913E84">
            <w:pPr>
              <w:pStyle w:val="Listenabsatz"/>
              <w:numPr>
                <w:ilvl w:val="0"/>
                <w:numId w:val="4"/>
              </w:numPr>
              <w:ind w:left="467" w:hanging="425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beantragte/</w:t>
            </w:r>
          </w:p>
          <w:p w14:paraId="57D8F9DB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bewilligte </w:t>
            </w:r>
          </w:p>
          <w:p w14:paraId="39F63CF2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Zuwendung </w:t>
            </w:r>
          </w:p>
          <w:p w14:paraId="368CE974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 xml:space="preserve">anderer staatlicher </w:t>
            </w:r>
          </w:p>
          <w:p w14:paraId="56E4E34D" w14:textId="77777777" w:rsidR="00D3237A" w:rsidRPr="00913E84" w:rsidRDefault="00D3237A" w:rsidP="00913E84">
            <w:pPr>
              <w:pStyle w:val="Listenabsatz"/>
              <w:ind w:left="467"/>
              <w:rPr>
                <w:rFonts w:cs="Arial"/>
                <w:sz w:val="22"/>
                <w:szCs w:val="22"/>
              </w:rPr>
            </w:pPr>
            <w:r w:rsidRPr="00913E84">
              <w:rPr>
                <w:rFonts w:cs="Arial"/>
                <w:sz w:val="22"/>
                <w:szCs w:val="22"/>
              </w:rPr>
              <w:t>Stellen:</w:t>
            </w:r>
          </w:p>
        </w:tc>
        <w:tc>
          <w:tcPr>
            <w:tcW w:w="2073" w:type="dxa"/>
          </w:tcPr>
          <w:p w14:paraId="25F0EAD9" w14:textId="77777777" w:rsidR="00D3237A" w:rsidRPr="00A62010" w:rsidRDefault="00D3237A" w:rsidP="00057A92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</w:tc>
      </w:tr>
      <w:tr w:rsidR="00D3237A" w:rsidRPr="00E57849" w14:paraId="418C7779" w14:textId="77777777" w:rsidTr="00D3237A">
        <w:trPr>
          <w:trHeight w:val="605"/>
        </w:trPr>
        <w:tc>
          <w:tcPr>
            <w:tcW w:w="401" w:type="dxa"/>
            <w:vMerge/>
          </w:tcPr>
          <w:p w14:paraId="3825506A" w14:textId="77777777" w:rsidR="00D3237A" w:rsidRPr="00E57849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  <w:vMerge/>
          </w:tcPr>
          <w:p w14:paraId="0A8AB9FE" w14:textId="77777777" w:rsidR="00D3237A" w:rsidRDefault="00D3237A" w:rsidP="000515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  <w:vMerge/>
          </w:tcPr>
          <w:p w14:paraId="070E03B1" w14:textId="77777777" w:rsidR="00D3237A" w:rsidRPr="00A62010" w:rsidRDefault="00D3237A" w:rsidP="00051586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</w:tcPr>
          <w:p w14:paraId="3FB05C8A" w14:textId="77777777" w:rsidR="00D3237A" w:rsidRPr="00A62010" w:rsidRDefault="00D3237A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31" w:type="dxa"/>
          </w:tcPr>
          <w:p w14:paraId="6BDAFFA9" w14:textId="2BD81E9D" w:rsidR="00D3237A" w:rsidRPr="00913E84" w:rsidRDefault="00D3237A" w:rsidP="00913E84">
            <w:pPr>
              <w:pStyle w:val="Listenabsatz"/>
              <w:numPr>
                <w:ilvl w:val="0"/>
                <w:numId w:val="4"/>
              </w:numPr>
              <w:ind w:left="467" w:hanging="42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Teilnehmerbeiträge</w:t>
            </w:r>
          </w:p>
        </w:tc>
        <w:tc>
          <w:tcPr>
            <w:tcW w:w="2073" w:type="dxa"/>
          </w:tcPr>
          <w:p w14:paraId="4B8ED4F4" w14:textId="4FE100D0" w:rsidR="00D3237A" w:rsidRPr="00A62010" w:rsidRDefault="00D3237A" w:rsidP="00057A92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______€</w:t>
            </w:r>
          </w:p>
        </w:tc>
      </w:tr>
      <w:tr w:rsidR="00BE3621" w:rsidRPr="00E57849" w14:paraId="536630C1" w14:textId="77777777" w:rsidTr="00586CC0">
        <w:tc>
          <w:tcPr>
            <w:tcW w:w="401" w:type="dxa"/>
          </w:tcPr>
          <w:p w14:paraId="71886EC9" w14:textId="77777777" w:rsidR="00BE3621" w:rsidRPr="00E57849" w:rsidRDefault="00BE3621" w:rsidP="009B2CA6">
            <w:pPr>
              <w:rPr>
                <w:rFonts w:cs="Arial"/>
                <w:sz w:val="22"/>
                <w:szCs w:val="22"/>
              </w:rPr>
            </w:pPr>
            <w:r w:rsidRPr="00E57849">
              <w:rPr>
                <w:rFonts w:cs="Arial"/>
                <w:sz w:val="22"/>
                <w:szCs w:val="22"/>
              </w:rPr>
              <w:t>3.</w:t>
            </w:r>
          </w:p>
          <w:p w14:paraId="1A0F0D0F" w14:textId="77777777" w:rsidR="00BE3621" w:rsidRPr="00E57849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4E74ABA0" w14:textId="77777777" w:rsidR="00BE3621" w:rsidRPr="00E57849" w:rsidRDefault="00BE3621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52" w:type="dxa"/>
          </w:tcPr>
          <w:p w14:paraId="6CE8F549" w14:textId="77777777" w:rsidR="00BE3621" w:rsidRDefault="00BE3621" w:rsidP="009B2C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 Ausgaben</w:t>
            </w:r>
          </w:p>
          <w:p w14:paraId="4016DB65" w14:textId="77777777" w:rsidR="00BE3621" w:rsidRDefault="00BE3621" w:rsidP="009B2C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(bitte aufschlüsseln):</w:t>
            </w:r>
          </w:p>
          <w:p w14:paraId="47EB7E7E" w14:textId="77777777" w:rsidR="00BE3621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30608895" w14:textId="77777777" w:rsidR="00BE3621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026489AF" w14:textId="77777777" w:rsidR="00BE3621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6602B1F9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10728E88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15D29F32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4C3205F3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361B0B60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46904262" w14:textId="77777777" w:rsidR="00BE3621" w:rsidRPr="00E57849" w:rsidRDefault="00BE3621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</w:tcPr>
          <w:p w14:paraId="274F81A5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302D5AD4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57024038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0C668FF2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55ACE418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64B75ADD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6925AA92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650D9E85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56873B57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1CFC6F72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1B4C1F0A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0" w:type="dxa"/>
          </w:tcPr>
          <w:p w14:paraId="524F8611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2131" w:type="dxa"/>
          </w:tcPr>
          <w:p w14:paraId="4FD7264C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Beantragte </w:t>
            </w:r>
          </w:p>
          <w:p w14:paraId="0BE50F93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Landeszuwendung</w:t>
            </w:r>
          </w:p>
          <w:p w14:paraId="6D932555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(bitte aufschlüsseln):</w:t>
            </w:r>
          </w:p>
          <w:p w14:paraId="410C3127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0BC68800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5A5C31E1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1DF26253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76B2DEF8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4720C19C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 xml:space="preserve">_______ </w:t>
            </w:r>
          </w:p>
          <w:p w14:paraId="4EB05EB4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F2E01D8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0309AF3D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25945CA0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47B23913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1B445B4E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  <w:p w14:paraId="286F8B2A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5A3A9D34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15ADB0A8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435ECB90" w14:textId="77777777" w:rsidR="00BE3621" w:rsidRPr="00A62010" w:rsidRDefault="00BE3621" w:rsidP="00BE3621">
            <w:pPr>
              <w:rPr>
                <w:rFonts w:cs="Arial"/>
                <w:sz w:val="22"/>
                <w:szCs w:val="22"/>
              </w:rPr>
            </w:pPr>
          </w:p>
          <w:p w14:paraId="26B42570" w14:textId="77777777" w:rsidR="00BE3621" w:rsidRPr="00A62010" w:rsidRDefault="00BE3621" w:rsidP="00BE3621">
            <w:pPr>
              <w:jc w:val="right"/>
              <w:rPr>
                <w:rFonts w:cs="Arial"/>
                <w:sz w:val="22"/>
                <w:szCs w:val="22"/>
              </w:rPr>
            </w:pPr>
            <w:r w:rsidRPr="00A62010">
              <w:rPr>
                <w:rFonts w:cs="Arial"/>
                <w:sz w:val="22"/>
                <w:szCs w:val="22"/>
              </w:rPr>
              <w:t>_______ €</w:t>
            </w:r>
          </w:p>
          <w:p w14:paraId="680CF029" w14:textId="77777777" w:rsidR="00BE3621" w:rsidRPr="00A62010" w:rsidRDefault="00BE3621" w:rsidP="009B2CA6">
            <w:pPr>
              <w:rPr>
                <w:rFonts w:cs="Arial"/>
                <w:sz w:val="22"/>
                <w:szCs w:val="22"/>
              </w:rPr>
            </w:pPr>
          </w:p>
        </w:tc>
      </w:tr>
      <w:tr w:rsidR="00051586" w:rsidRPr="00E57849" w14:paraId="37D22CC6" w14:textId="77777777" w:rsidTr="00057A92">
        <w:tc>
          <w:tcPr>
            <w:tcW w:w="2753" w:type="dxa"/>
            <w:gridSpan w:val="2"/>
          </w:tcPr>
          <w:p w14:paraId="1269507B" w14:textId="77777777" w:rsidR="00D86A23" w:rsidRDefault="00D86A23" w:rsidP="009B2CA6">
            <w:pPr>
              <w:rPr>
                <w:rFonts w:cs="Arial"/>
                <w:sz w:val="22"/>
                <w:szCs w:val="22"/>
              </w:rPr>
            </w:pPr>
          </w:p>
          <w:p w14:paraId="6D413587" w14:textId="77777777" w:rsidR="00E57849" w:rsidRPr="00D86A23" w:rsidRDefault="00D86A23" w:rsidP="009B2CA6">
            <w:pPr>
              <w:rPr>
                <w:rFonts w:cs="Arial"/>
                <w:b/>
                <w:sz w:val="22"/>
                <w:szCs w:val="22"/>
              </w:rPr>
            </w:pPr>
            <w:r w:rsidRPr="00D86A23">
              <w:rPr>
                <w:rFonts w:cs="Arial"/>
                <w:b/>
                <w:sz w:val="22"/>
                <w:szCs w:val="22"/>
              </w:rPr>
              <w:t>Gesamtausgaben:</w:t>
            </w:r>
          </w:p>
          <w:p w14:paraId="79AF7ABE" w14:textId="77777777" w:rsidR="00D86A23" w:rsidRPr="00E57849" w:rsidRDefault="00D86A23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41" w:type="dxa"/>
          </w:tcPr>
          <w:p w14:paraId="5C04D138" w14:textId="77777777" w:rsidR="00E57849" w:rsidRPr="00E57849" w:rsidRDefault="00E57849" w:rsidP="009B2CA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31" w:type="dxa"/>
            <w:gridSpan w:val="2"/>
          </w:tcPr>
          <w:p w14:paraId="3FDB3779" w14:textId="77777777" w:rsidR="00D86A23" w:rsidRPr="00D86A23" w:rsidRDefault="00D86A23" w:rsidP="009B2CA6">
            <w:pPr>
              <w:rPr>
                <w:rFonts w:cs="Arial"/>
                <w:b/>
                <w:sz w:val="22"/>
                <w:szCs w:val="22"/>
              </w:rPr>
            </w:pPr>
          </w:p>
          <w:p w14:paraId="57EBE689" w14:textId="77777777" w:rsidR="00E57849" w:rsidRPr="00E57849" w:rsidRDefault="00D86A23" w:rsidP="009B2CA6">
            <w:pPr>
              <w:rPr>
                <w:rFonts w:cs="Arial"/>
                <w:sz w:val="22"/>
                <w:szCs w:val="22"/>
              </w:rPr>
            </w:pPr>
            <w:r w:rsidRPr="00D86A23">
              <w:rPr>
                <w:rFonts w:cs="Arial"/>
                <w:b/>
                <w:sz w:val="22"/>
                <w:szCs w:val="22"/>
              </w:rPr>
              <w:t>Gesamteinnahmen:</w:t>
            </w:r>
          </w:p>
        </w:tc>
        <w:tc>
          <w:tcPr>
            <w:tcW w:w="2073" w:type="dxa"/>
          </w:tcPr>
          <w:p w14:paraId="0FF7FDD9" w14:textId="77777777" w:rsidR="00E57849" w:rsidRPr="00E57849" w:rsidRDefault="00E57849" w:rsidP="009B2CA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50C7196" w14:textId="77777777" w:rsidR="009B2CA6" w:rsidRPr="00E57849" w:rsidRDefault="009B2CA6" w:rsidP="009B2CA6">
      <w:pPr>
        <w:rPr>
          <w:rFonts w:cs="Arial"/>
          <w:sz w:val="22"/>
          <w:szCs w:val="22"/>
        </w:rPr>
      </w:pPr>
    </w:p>
    <w:sectPr w:rsidR="009B2CA6" w:rsidRPr="00E5784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E0544" w14:textId="77777777" w:rsidR="00A44185" w:rsidRDefault="00A44185" w:rsidP="00A44185">
      <w:pPr>
        <w:spacing w:after="0" w:line="240" w:lineRule="auto"/>
      </w:pPr>
      <w:r>
        <w:separator/>
      </w:r>
    </w:p>
  </w:endnote>
  <w:endnote w:type="continuationSeparator" w:id="0">
    <w:p w14:paraId="6146F6FA" w14:textId="77777777" w:rsidR="00A44185" w:rsidRDefault="00A44185" w:rsidP="00A4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ACBD3" w14:textId="77777777" w:rsidR="00A44185" w:rsidRDefault="00A44185" w:rsidP="00A44185">
      <w:pPr>
        <w:spacing w:after="0" w:line="240" w:lineRule="auto"/>
      </w:pPr>
      <w:r>
        <w:separator/>
      </w:r>
    </w:p>
  </w:footnote>
  <w:footnote w:type="continuationSeparator" w:id="0">
    <w:p w14:paraId="715582FD" w14:textId="77777777" w:rsidR="00A44185" w:rsidRDefault="00A44185" w:rsidP="00A4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5FBE" w14:textId="46F13053" w:rsidR="00A44185" w:rsidRDefault="00A441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A6A"/>
    <w:multiLevelType w:val="hybridMultilevel"/>
    <w:tmpl w:val="F44A44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7349"/>
    <w:multiLevelType w:val="hybridMultilevel"/>
    <w:tmpl w:val="84760B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635BF"/>
    <w:multiLevelType w:val="hybridMultilevel"/>
    <w:tmpl w:val="53B0F2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A19CA"/>
    <w:multiLevelType w:val="hybridMultilevel"/>
    <w:tmpl w:val="D6A4DA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916EC"/>
    <w:multiLevelType w:val="hybridMultilevel"/>
    <w:tmpl w:val="0592103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82B71"/>
    <w:multiLevelType w:val="hybridMultilevel"/>
    <w:tmpl w:val="4C48B6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F0BD2"/>
    <w:multiLevelType w:val="hybridMultilevel"/>
    <w:tmpl w:val="FCC00FD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A6"/>
    <w:rsid w:val="00051586"/>
    <w:rsid w:val="00057A92"/>
    <w:rsid w:val="00176766"/>
    <w:rsid w:val="0020252B"/>
    <w:rsid w:val="00217B9D"/>
    <w:rsid w:val="00226405"/>
    <w:rsid w:val="00252483"/>
    <w:rsid w:val="00387EAE"/>
    <w:rsid w:val="003963C0"/>
    <w:rsid w:val="00422795"/>
    <w:rsid w:val="004A2E0C"/>
    <w:rsid w:val="00673ABD"/>
    <w:rsid w:val="006F1B2A"/>
    <w:rsid w:val="00822258"/>
    <w:rsid w:val="008A0716"/>
    <w:rsid w:val="00913E84"/>
    <w:rsid w:val="009B2CA6"/>
    <w:rsid w:val="00A44185"/>
    <w:rsid w:val="00A62010"/>
    <w:rsid w:val="00BE3621"/>
    <w:rsid w:val="00C76854"/>
    <w:rsid w:val="00D3237A"/>
    <w:rsid w:val="00D86A23"/>
    <w:rsid w:val="00E57849"/>
    <w:rsid w:val="00F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0B5D8F"/>
  <w15:chartTrackingRefBased/>
  <w15:docId w15:val="{7F53786A-EE46-4ADB-BFF2-1B23E4A3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784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3AB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4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4185"/>
  </w:style>
  <w:style w:type="paragraph" w:styleId="Fuzeile">
    <w:name w:val="footer"/>
    <w:basedOn w:val="Standard"/>
    <w:link w:val="FuzeileZchn"/>
    <w:uiPriority w:val="99"/>
    <w:unhideWhenUsed/>
    <w:rsid w:val="00A44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4185"/>
  </w:style>
  <w:style w:type="character" w:styleId="Kommentarzeichen">
    <w:name w:val="annotation reference"/>
    <w:basedOn w:val="Absatz-Standardschriftart"/>
    <w:uiPriority w:val="99"/>
    <w:semiHidden/>
    <w:unhideWhenUsed/>
    <w:rsid w:val="002025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252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252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025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0252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Saks, Katharina (MHKBG)</dc:creator>
  <cp:keywords/>
  <dc:description/>
  <cp:lastModifiedBy>Saks, Katharina (MHKBG)</cp:lastModifiedBy>
  <cp:revision>6</cp:revision>
  <dcterms:created xsi:type="dcterms:W3CDTF">2021-02-18T11:43:00Z</dcterms:created>
  <dcterms:modified xsi:type="dcterms:W3CDTF">2021-08-04T13:30:00Z</dcterms:modified>
</cp:coreProperties>
</file>